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F5" w:rsidRPr="00CF283B" w:rsidRDefault="008043F5" w:rsidP="008043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</w:rPr>
      </w:pPr>
      <w:r w:rsidRPr="00CF283B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</w:rPr>
        <w:t>Pre-Kindergarten Supply List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Grade: Pre</w:t>
      </w:r>
      <w:r>
        <w:rPr>
          <w:rFonts w:ascii="Arial" w:eastAsia="Times New Roman" w:hAnsi="Arial" w:cs="Arial"/>
          <w:color w:val="444444"/>
          <w:sz w:val="28"/>
          <w:szCs w:val="28"/>
        </w:rPr>
        <w:t>-</w:t>
      </w:r>
      <w:r w:rsidRPr="00CF283B">
        <w:rPr>
          <w:rFonts w:ascii="Arial" w:eastAsia="Times New Roman" w:hAnsi="Arial" w:cs="Arial"/>
          <w:color w:val="444444"/>
          <w:sz w:val="28"/>
          <w:szCs w:val="28"/>
        </w:rPr>
        <w:t>K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Pre-Kindergarten Teachers</w:t>
      </w:r>
    </w:p>
    <w:p w:rsidR="008043F5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2020</w:t>
      </w:r>
      <w:r>
        <w:rPr>
          <w:rFonts w:ascii="Arial" w:eastAsia="Times New Roman" w:hAnsi="Arial" w:cs="Arial"/>
          <w:color w:val="444444"/>
          <w:sz w:val="28"/>
          <w:szCs w:val="28"/>
        </w:rPr>
        <w:t>-2021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</w:rPr>
        <w:t>Updated August 28, 2020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Change of Clothes</w:t>
      </w:r>
    </w:p>
    <w:p w:rsidR="008043F5" w:rsidRPr="00CF283B" w:rsidRDefault="00A94C2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444444"/>
          <w:sz w:val="28"/>
          <w:szCs w:val="28"/>
        </w:rPr>
        <w:t>t</w:t>
      </w:r>
      <w:r w:rsidR="008043F5" w:rsidRPr="00CF283B">
        <w:rPr>
          <w:rFonts w:ascii="Arial" w:eastAsia="Times New Roman" w:hAnsi="Arial" w:cs="Arial"/>
          <w:color w:val="444444"/>
          <w:sz w:val="28"/>
          <w:szCs w:val="28"/>
        </w:rPr>
        <w:t>o</w:t>
      </w:r>
      <w:proofErr w:type="gramEnd"/>
      <w:r w:rsidR="008043F5" w:rsidRPr="00CF283B">
        <w:rPr>
          <w:rFonts w:ascii="Arial" w:eastAsia="Times New Roman" w:hAnsi="Arial" w:cs="Arial"/>
          <w:color w:val="444444"/>
          <w:sz w:val="28"/>
          <w:szCs w:val="28"/>
        </w:rPr>
        <w:t xml:space="preserve"> stay at school just in case your child has an accident (the uniform that was requested for gym can be used, must also include socks and underwear)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Fitted Crib Sheets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</w:t>
      </w: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for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 xml:space="preserve"> napping), (or a flat sheet to cover cot and 1 sheet or blanket to cover up)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Package(s) of Baby Wipes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Hand Sanitizer - Bottle(s)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Clorox Disinfecting Wipes, Canister(s)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Soap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in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 xml:space="preserve"> a pump dispenser</w:t>
      </w:r>
      <w:r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r w:rsidRPr="00CF283B">
        <w:rPr>
          <w:rFonts w:ascii="Arial" w:eastAsia="Times New Roman" w:hAnsi="Arial" w:cs="Arial"/>
          <w:color w:val="444444"/>
          <w:sz w:val="28"/>
          <w:szCs w:val="28"/>
        </w:rPr>
        <w:t>(NOT anti-bacterial)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Package(s) of Brown Paper Bags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</w:t>
      </w: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girls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>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Paper Towels - Roll(s)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</w:t>
      </w: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boys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>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Mead® Five Star® Composition Notebook Wide Ruled, Bound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(3)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Box(</w:t>
      </w:r>
      <w:proofErr w:type="spellStart"/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>es</w:t>
      </w:r>
      <w:proofErr w:type="spellEnd"/>
      <w:r w:rsidRPr="00CF283B">
        <w:rPr>
          <w:rFonts w:ascii="Arial" w:eastAsia="Times New Roman" w:hAnsi="Arial" w:cs="Arial"/>
          <w:color w:val="444444"/>
          <w:sz w:val="28"/>
          <w:szCs w:val="28"/>
        </w:rPr>
        <w:t>) of Facial Tissues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</w:t>
      </w: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or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 xml:space="preserve"> more if possible)</w:t>
      </w:r>
    </w:p>
    <w:p w:rsidR="008043F5" w:rsidRPr="00CF283B" w:rsidRDefault="008043F5" w:rsidP="008043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Back Pack - No Wheels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r w:rsidRPr="00CF283B">
        <w:rPr>
          <w:rFonts w:ascii="Arial" w:eastAsia="Times New Roman" w:hAnsi="Arial" w:cs="Arial"/>
          <w:color w:val="444444"/>
          <w:sz w:val="28"/>
          <w:szCs w:val="28"/>
        </w:rPr>
        <w:t>(</w:t>
      </w:r>
      <w:proofErr w:type="gramStart"/>
      <w:r w:rsidRPr="00CF283B">
        <w:rPr>
          <w:rFonts w:ascii="Arial" w:eastAsia="Times New Roman" w:hAnsi="Arial" w:cs="Arial"/>
          <w:color w:val="444444"/>
          <w:sz w:val="28"/>
          <w:szCs w:val="28"/>
        </w:rPr>
        <w:t>standard</w:t>
      </w:r>
      <w:proofErr w:type="gramEnd"/>
      <w:r w:rsidRPr="00CF283B">
        <w:rPr>
          <w:rFonts w:ascii="Arial" w:eastAsia="Times New Roman" w:hAnsi="Arial" w:cs="Arial"/>
          <w:color w:val="444444"/>
          <w:sz w:val="28"/>
          <w:szCs w:val="28"/>
        </w:rPr>
        <w:t xml:space="preserve"> size)</w:t>
      </w:r>
    </w:p>
    <w:p w:rsidR="008043F5" w:rsidRPr="00CF283B" w:rsidRDefault="008043F5" w:rsidP="008043F5">
      <w:pPr>
        <w:spacing w:after="0" w:line="240" w:lineRule="auto"/>
        <w:rPr>
          <w:sz w:val="28"/>
          <w:szCs w:val="28"/>
        </w:rPr>
      </w:pPr>
    </w:p>
    <w:p w:rsidR="008043F5" w:rsidRDefault="008043F5" w:rsidP="008043F5">
      <w:pPr>
        <w:shd w:val="clear" w:color="auto" w:fill="FFFFFF"/>
        <w:spacing w:after="0" w:line="240" w:lineRule="auto"/>
        <w:outlineLvl w:val="0"/>
        <w:rPr>
          <w:sz w:val="28"/>
          <w:szCs w:val="28"/>
        </w:rPr>
      </w:pPr>
    </w:p>
    <w:p w:rsidR="008043F5" w:rsidRPr="00CF283B" w:rsidRDefault="008043F5" w:rsidP="008043F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</w:rPr>
      </w:pPr>
      <w:r w:rsidRPr="00CF283B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</w:rPr>
        <w:lastRenderedPageBreak/>
        <w:t>Kindergarten Supply List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Grade: Kindergarten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All Kindergarten Teachers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2020</w:t>
      </w:r>
      <w:r>
        <w:rPr>
          <w:rFonts w:ascii="Arial" w:eastAsia="Times New Roman" w:hAnsi="Arial" w:cs="Arial"/>
          <w:color w:val="444444"/>
          <w:sz w:val="24"/>
          <w:szCs w:val="24"/>
        </w:rPr>
        <w:t>-2021</w:t>
      </w:r>
    </w:p>
    <w:p w:rsidR="008043F5" w:rsidRPr="00CF283B" w:rsidRDefault="008043F5" w:rsidP="00804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Updated August 28, 2020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3-Ring Binder with Plastic Cover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(Three- Prong)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Paper Mate® </w:t>
      </w:r>
      <w:proofErr w:type="spell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Woodcase</w:t>
      </w:r>
      <w:proofErr w:type="spellEnd"/>
      <w:r w:rsidR="00A94C25">
        <w:rPr>
          <w:rFonts w:ascii="Arial" w:eastAsia="Times New Roman" w:hAnsi="Arial" w:cs="Arial"/>
          <w:color w:val="444444"/>
          <w:sz w:val="24"/>
          <w:szCs w:val="24"/>
        </w:rPr>
        <w:t xml:space="preserve"> Pencils Sharpened with Erasers</w:t>
      </w:r>
      <w:r w:rsidRPr="00CF283B">
        <w:rPr>
          <w:rFonts w:ascii="Arial" w:eastAsia="Times New Roman" w:hAnsi="Arial" w:cs="Arial"/>
          <w:color w:val="444444"/>
          <w:sz w:val="24"/>
          <w:szCs w:val="24"/>
        </w:rPr>
        <w:t>12 Pack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(5)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Writing Tablet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spell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D'nealian</w:t>
      </w:r>
      <w:proofErr w:type="spellEnd"/>
      <w:r w:rsidRPr="00CF283B">
        <w:rPr>
          <w:rFonts w:ascii="Arial" w:eastAsia="Times New Roman" w:hAnsi="Arial" w:cs="Arial"/>
          <w:color w:val="444444"/>
          <w:sz w:val="24"/>
          <w:szCs w:val="24"/>
        </w:rPr>
        <w:t>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Fiskars Scissors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(Pair)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(4)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Elmer's Glue Stick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Eraser(s), Pink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(Wedge)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Primary Writing Journal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(4)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Crayola® Crayons, 24 Count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Orange, with Prongs/Brads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Blue, with Prongs/Brads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Red, with Prongs/Brads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Green, with Prongs/Brads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Yellow, with Prongs/Brads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Box(</w:t>
      </w:r>
      <w:proofErr w:type="spellStart"/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>es</w:t>
      </w:r>
      <w:proofErr w:type="spellEnd"/>
      <w:r w:rsidRPr="00CF283B">
        <w:rPr>
          <w:rFonts w:ascii="Arial" w:eastAsia="Times New Roman" w:hAnsi="Arial" w:cs="Arial"/>
          <w:color w:val="444444"/>
          <w:sz w:val="24"/>
          <w:szCs w:val="24"/>
        </w:rPr>
        <w:t>) of Kleenex Facial Tissues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Box(</w:t>
      </w:r>
      <w:proofErr w:type="spellStart"/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>es</w:t>
      </w:r>
      <w:proofErr w:type="spellEnd"/>
      <w:r w:rsidRPr="00CF283B">
        <w:rPr>
          <w:rFonts w:ascii="Arial" w:eastAsia="Times New Roman" w:hAnsi="Arial" w:cs="Arial"/>
          <w:color w:val="444444"/>
          <w:sz w:val="24"/>
          <w:szCs w:val="24"/>
        </w:rPr>
        <w:t>) of Ziploc® brand Storage Bags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Purell Hand Sanitizer, Bottle(s)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(1)Package(s) of Mead® Index Cards</w:t>
      </w: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(3x5)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(1)Package(s) of Index Cards, 3" x 5", Colored</w:t>
      </w:r>
    </w:p>
    <w:p w:rsidR="008043F5" w:rsidRPr="00CF283B" w:rsidRDefault="008043F5" w:rsidP="008043F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Back Pack - No Wheels</w:t>
      </w:r>
    </w:p>
    <w:p w:rsidR="008043F5" w:rsidRDefault="008043F5" w:rsidP="008043F5">
      <w:pPr>
        <w:pStyle w:val="Heading1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First Grade Supply List</w:t>
      </w:r>
    </w:p>
    <w:p w:rsidR="008043F5" w:rsidRPr="00914CC7" w:rsidRDefault="008043F5" w:rsidP="008043F5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Grade: 1st</w:t>
      </w:r>
    </w:p>
    <w:p w:rsidR="008043F5" w:rsidRPr="00914CC7" w:rsidRDefault="008043F5" w:rsidP="008043F5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All First Grade Teachers</w:t>
      </w:r>
    </w:p>
    <w:p w:rsidR="008043F5" w:rsidRPr="00914CC7" w:rsidRDefault="008043F5" w:rsidP="008043F5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2020</w:t>
      </w:r>
      <w:r>
        <w:rPr>
          <w:rFonts w:ascii="Arial" w:hAnsi="Arial" w:cs="Arial"/>
          <w:color w:val="444444"/>
          <w:sz w:val="24"/>
          <w:szCs w:val="24"/>
        </w:rPr>
        <w:t>-2021</w:t>
      </w:r>
    </w:p>
    <w:p w:rsidR="008043F5" w:rsidRPr="00914CC7" w:rsidRDefault="008043F5" w:rsidP="008043F5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Updated August 28, 2020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3-Ring Binder with Plastic Cover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(Three Prong)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(4)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 xml:space="preserve">Paper Mate® </w:t>
      </w:r>
      <w:proofErr w:type="spellStart"/>
      <w:r w:rsidRPr="00914CC7">
        <w:rPr>
          <w:rFonts w:ascii="Arial" w:hAnsi="Arial" w:cs="Arial"/>
          <w:color w:val="444444"/>
          <w:sz w:val="24"/>
          <w:szCs w:val="24"/>
        </w:rPr>
        <w:t>Woodcase</w:t>
      </w:r>
      <w:proofErr w:type="spellEnd"/>
      <w:r w:rsidRPr="00914CC7">
        <w:rPr>
          <w:rFonts w:ascii="Arial" w:hAnsi="Arial" w:cs="Arial"/>
          <w:color w:val="444444"/>
          <w:sz w:val="24"/>
          <w:szCs w:val="24"/>
        </w:rPr>
        <w:t xml:space="preserve"> Pencils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(Boxes)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(4)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Elmer's Glue Stick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Fiskars Scissors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(5)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Writing Tablet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</w:t>
      </w:r>
      <w:proofErr w:type="spellStart"/>
      <w:r w:rsidRPr="00914CC7">
        <w:rPr>
          <w:rFonts w:ascii="Arial" w:hAnsi="Arial" w:cs="Arial"/>
          <w:color w:val="444444"/>
          <w:sz w:val="24"/>
          <w:szCs w:val="24"/>
        </w:rPr>
        <w:t>D'nelaian</w:t>
      </w:r>
      <w:proofErr w:type="spellEnd"/>
      <w:r w:rsidRPr="00914CC7">
        <w:rPr>
          <w:rFonts w:ascii="Arial" w:hAnsi="Arial" w:cs="Arial"/>
          <w:color w:val="444444"/>
          <w:sz w:val="24"/>
          <w:szCs w:val="24"/>
        </w:rPr>
        <w:t>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(3)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Mead® Composition Notebook Wide Ruled, Bound, Marble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(5)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Mead® Five Star® Spiral Notebook Wide Ruled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(2)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Mead® Five Star® Pocket Folders, Yellow, with Prongs/Brads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(Three Prong)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(2)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Mead® Five Star® Pocket Folders, Blue, with Prongs/Brads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(Three Prong)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(6)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Mead® Five Star® Pocket Folders, with Prongs/Brads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(Three Prong)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(2)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Crayola® Crayons, 24 Count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Crayola® Colored Pencils, 12 Count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(4)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Eraser(s), Pink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(Wedge)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Crayon Box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(Or Pencil Box)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Clorox Disinfecting Wipes, Canister(s)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(2)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proofErr w:type="gramStart"/>
      <w:r w:rsidRPr="00914CC7">
        <w:rPr>
          <w:rFonts w:ascii="Arial" w:hAnsi="Arial" w:cs="Arial"/>
          <w:color w:val="444444"/>
          <w:sz w:val="24"/>
          <w:szCs w:val="24"/>
        </w:rPr>
        <w:lastRenderedPageBreak/>
        <w:t>Box(</w:t>
      </w:r>
      <w:proofErr w:type="spellStart"/>
      <w:proofErr w:type="gramEnd"/>
      <w:r w:rsidRPr="00914CC7">
        <w:rPr>
          <w:rFonts w:ascii="Arial" w:hAnsi="Arial" w:cs="Arial"/>
          <w:color w:val="444444"/>
          <w:sz w:val="24"/>
          <w:szCs w:val="24"/>
        </w:rPr>
        <w:t>es</w:t>
      </w:r>
      <w:proofErr w:type="spellEnd"/>
      <w:r w:rsidRPr="00914CC7">
        <w:rPr>
          <w:rFonts w:ascii="Arial" w:hAnsi="Arial" w:cs="Arial"/>
          <w:color w:val="444444"/>
          <w:sz w:val="24"/>
          <w:szCs w:val="24"/>
        </w:rPr>
        <w:t>) of Kleenex Facial Tissues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proofErr w:type="gramStart"/>
      <w:r w:rsidRPr="00914CC7">
        <w:rPr>
          <w:rFonts w:ascii="Arial" w:hAnsi="Arial" w:cs="Arial"/>
          <w:color w:val="444444"/>
          <w:sz w:val="24"/>
          <w:szCs w:val="24"/>
        </w:rPr>
        <w:t>Box(</w:t>
      </w:r>
      <w:proofErr w:type="spellStart"/>
      <w:proofErr w:type="gramEnd"/>
      <w:r w:rsidRPr="00914CC7">
        <w:rPr>
          <w:rFonts w:ascii="Arial" w:hAnsi="Arial" w:cs="Arial"/>
          <w:color w:val="444444"/>
          <w:sz w:val="24"/>
          <w:szCs w:val="24"/>
        </w:rPr>
        <w:t>es</w:t>
      </w:r>
      <w:proofErr w:type="spellEnd"/>
      <w:r w:rsidRPr="00914CC7">
        <w:rPr>
          <w:rFonts w:ascii="Arial" w:hAnsi="Arial" w:cs="Arial"/>
          <w:color w:val="444444"/>
          <w:sz w:val="24"/>
          <w:szCs w:val="24"/>
        </w:rPr>
        <w:t>) of Ziploc® brand Bags, Sandwich Size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Headphones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(Pair)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(2)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Purell Hand Sanitizer, Bottle(s)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Package(s) of Index Cards, 3" x 5"</w:t>
      </w:r>
    </w:p>
    <w:p w:rsidR="008043F5" w:rsidRPr="00914CC7" w:rsidRDefault="008043F5" w:rsidP="008043F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(1)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  <w:r w:rsidRPr="00914CC7">
        <w:rPr>
          <w:rFonts w:ascii="Arial" w:hAnsi="Arial" w:cs="Arial"/>
          <w:color w:val="444444"/>
          <w:sz w:val="24"/>
          <w:szCs w:val="24"/>
        </w:rPr>
        <w:t>Back Pack</w:t>
      </w:r>
    </w:p>
    <w:p w:rsidR="008043F5" w:rsidRPr="00914CC7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4"/>
          <w:szCs w:val="24"/>
        </w:rPr>
      </w:pP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8"/>
          <w:szCs w:val="28"/>
        </w:rPr>
      </w:pP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8"/>
          <w:szCs w:val="28"/>
        </w:rPr>
      </w:pP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8"/>
          <w:szCs w:val="28"/>
        </w:rPr>
      </w:pPr>
    </w:p>
    <w:p w:rsidR="008043F5" w:rsidRPr="00CF283B" w:rsidRDefault="008043F5" w:rsidP="008043F5">
      <w:pPr>
        <w:shd w:val="clear" w:color="auto" w:fill="FFFFFF"/>
        <w:spacing w:after="0" w:line="240" w:lineRule="auto"/>
        <w:ind w:left="720"/>
        <w:contextualSpacing/>
        <w:rPr>
          <w:rFonts w:ascii="Arial" w:hAnsi="Arial" w:cs="Arial"/>
          <w:color w:val="444444"/>
          <w:sz w:val="28"/>
          <w:szCs w:val="2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8043F5" w:rsidRDefault="008043F5" w:rsidP="008043F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444444"/>
          <w:sz w:val="18"/>
          <w:szCs w:val="18"/>
        </w:rPr>
      </w:pPr>
    </w:p>
    <w:p w:rsidR="00FC62D6" w:rsidRDefault="00A94C25"/>
    <w:p w:rsidR="00A94C25" w:rsidRDefault="00A94C25"/>
    <w:p w:rsidR="00A94C25" w:rsidRDefault="00A94C25"/>
    <w:p w:rsidR="00A94C25" w:rsidRDefault="00A94C25"/>
    <w:p w:rsidR="00A94C25" w:rsidRDefault="00A94C25"/>
    <w:p w:rsidR="00A94C25" w:rsidRDefault="00A94C25"/>
    <w:p w:rsidR="00A94C25" w:rsidRDefault="00A94C25"/>
    <w:p w:rsidR="00A94C25" w:rsidRDefault="00A94C25"/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</w:rPr>
      </w:pPr>
      <w:r w:rsidRPr="00CF283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</w:rPr>
        <w:lastRenderedPageBreak/>
        <w:t>Second Grade Supply List</w:t>
      </w:r>
    </w:p>
    <w:p w:rsidR="00A94C25" w:rsidRPr="00CF283B" w:rsidRDefault="00A94C25" w:rsidP="00A94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Grade: 2nd</w:t>
      </w:r>
    </w:p>
    <w:p w:rsidR="00A94C25" w:rsidRPr="00CF283B" w:rsidRDefault="00A94C25" w:rsidP="00A94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All Second Grade Teachers</w:t>
      </w:r>
    </w:p>
    <w:p w:rsidR="00A94C25" w:rsidRPr="00CF283B" w:rsidRDefault="00A94C25" w:rsidP="00A94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2020</w:t>
      </w:r>
      <w:r>
        <w:rPr>
          <w:rFonts w:ascii="Arial" w:eastAsia="Times New Roman" w:hAnsi="Arial" w:cs="Arial"/>
          <w:color w:val="444444"/>
          <w:sz w:val="24"/>
          <w:szCs w:val="24"/>
        </w:rPr>
        <w:t>-2021</w:t>
      </w:r>
    </w:p>
    <w:p w:rsidR="00A94C25" w:rsidRPr="00CF283B" w:rsidRDefault="00A94C25" w:rsidP="00A94C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August 28, 2020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3-Ring Binder with Plastic Cover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(Three Prong)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Paper Mate® Pens, Red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(Packs </w:t>
      </w: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Of</w:t>
      </w:r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 12)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Paper Mate® Pens, Blue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(Packs </w:t>
      </w: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Of</w:t>
      </w:r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 12)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Crayola® Colored Pencils, 12 Count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Crayola® Washable Markers, 10 Count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(4)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Paper Mate® </w:t>
      </w:r>
      <w:proofErr w:type="spell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Woodcase</w:t>
      </w:r>
      <w:proofErr w:type="spellEnd"/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 Pencils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(Boxes)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(3)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Sharpie® Highlighters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(Pack)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lastRenderedPageBreak/>
        <w:t>(3)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Eraser(s), Sanford Magic Rub, Latex Free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(Pack)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(8)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Elmer's Glue Stick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Elmer's Glue Bottle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(5)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Spiral Notebook Wide Ruled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(4)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Composition Notebook Wide Ruled, Bound, Marble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Crayola® Take Note! Dry Erase Markers, Thick/Chisel Tip, Assorted Colors, 4 Pack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(Blue, Red, Green, Black)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Fiskars Scissors 5" Kids, Blunt/Rounded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(Pair)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Blue, with Prongs/Brads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Yellow, with Prongs/Brads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Red, with Prongs/Brads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lastRenderedPageBreak/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Black, with Prongs/Brads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Mead® Five Star® Pocket Folders, Green, with Prongs/Brads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School Supply Box / Pencil Box (Plastic)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(Supply Box </w:t>
      </w: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Or</w:t>
      </w:r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 xml:space="preserve"> Pencil Case)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Clorox Disinfecting Wipes, Canister(s)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(Antibacterial)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(2)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proofErr w:type="gramStart"/>
      <w:r w:rsidRPr="00CF283B">
        <w:rPr>
          <w:rFonts w:ascii="Arial" w:eastAsia="Times New Roman" w:hAnsi="Arial" w:cs="Arial"/>
          <w:color w:val="444444"/>
          <w:sz w:val="24"/>
          <w:szCs w:val="24"/>
        </w:rPr>
        <w:t>Box(</w:t>
      </w:r>
      <w:proofErr w:type="spellStart"/>
      <w:proofErr w:type="gramEnd"/>
      <w:r w:rsidRPr="00CF283B">
        <w:rPr>
          <w:rFonts w:ascii="Arial" w:eastAsia="Times New Roman" w:hAnsi="Arial" w:cs="Arial"/>
          <w:color w:val="444444"/>
          <w:sz w:val="24"/>
          <w:szCs w:val="24"/>
        </w:rPr>
        <w:t>es</w:t>
      </w:r>
      <w:proofErr w:type="spellEnd"/>
      <w:r w:rsidRPr="00CF283B">
        <w:rPr>
          <w:rFonts w:ascii="Arial" w:eastAsia="Times New Roman" w:hAnsi="Arial" w:cs="Arial"/>
          <w:color w:val="444444"/>
          <w:sz w:val="24"/>
          <w:szCs w:val="24"/>
        </w:rPr>
        <w:t>) of Kleenex Facial Tissues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(4)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Package(s) of Mead® Five Star® Reinforced Filler Paper, Wide Ruled, 3 Hole Punched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(Notebook Paper)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Package(s) of Index Cards, 3" x 5"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CF283B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Headphones</w:t>
      </w:r>
    </w:p>
    <w:p w:rsidR="00A94C25" w:rsidRPr="00CF283B" w:rsidRDefault="00A94C25" w:rsidP="00A94C25">
      <w:pP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(Pair)</w:t>
      </w:r>
    </w:p>
    <w:p w:rsidR="00A94C25" w:rsidRPr="00CF283B" w:rsidRDefault="00A94C25" w:rsidP="00A94C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(1)</w:t>
      </w:r>
    </w:p>
    <w:p w:rsidR="00A94C25" w:rsidRPr="00914CC7" w:rsidRDefault="00A94C25" w:rsidP="00A94C2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</w:rPr>
      </w:pPr>
      <w:r w:rsidRPr="00CF283B">
        <w:rPr>
          <w:rFonts w:ascii="Arial" w:eastAsia="Times New Roman" w:hAnsi="Arial" w:cs="Arial"/>
          <w:color w:val="444444"/>
          <w:sz w:val="24"/>
          <w:szCs w:val="24"/>
        </w:rPr>
        <w:t>Back Pack</w:t>
      </w:r>
    </w:p>
    <w:p w:rsidR="00A94C25" w:rsidRDefault="00A94C25">
      <w:bookmarkStart w:id="0" w:name="_GoBack"/>
      <w:bookmarkEnd w:id="0"/>
    </w:p>
    <w:sectPr w:rsidR="00A9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629"/>
    <w:multiLevelType w:val="multilevel"/>
    <w:tmpl w:val="56E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343CA"/>
    <w:multiLevelType w:val="multilevel"/>
    <w:tmpl w:val="9F2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E5BCD"/>
    <w:multiLevelType w:val="multilevel"/>
    <w:tmpl w:val="025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9480F"/>
    <w:multiLevelType w:val="multilevel"/>
    <w:tmpl w:val="34B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F5"/>
    <w:rsid w:val="001D3F96"/>
    <w:rsid w:val="008043F5"/>
    <w:rsid w:val="00A94C25"/>
    <w:rsid w:val="00AA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2AD2A-AFE4-4984-8381-F60467AA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F5"/>
  </w:style>
  <w:style w:type="paragraph" w:styleId="Heading1">
    <w:name w:val="heading 1"/>
    <w:basedOn w:val="Normal"/>
    <w:link w:val="Heading1Char"/>
    <w:uiPriority w:val="9"/>
    <w:qFormat/>
    <w:rsid w:val="00804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3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x-2">
    <w:name w:val="mx-2"/>
    <w:basedOn w:val="DefaultParagraphFont"/>
    <w:rsid w:val="0080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Zakkiyyah Sally</dc:creator>
  <cp:keywords/>
  <dc:description/>
  <cp:lastModifiedBy>Zakkiyyah Sally</cp:lastModifiedBy>
  <cp:revision>1</cp:revision>
  <dcterms:created xsi:type="dcterms:W3CDTF">2020-08-28T22:04:00Z</dcterms:created>
  <dcterms:modified xsi:type="dcterms:W3CDTF">2020-08-28T22:24:00Z</dcterms:modified>
</cp:coreProperties>
</file>